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0CD9" w14:textId="77777777" w:rsidR="006E05F5" w:rsidRPr="00C6189E" w:rsidRDefault="006E05F5" w:rsidP="008D6672">
      <w:pPr>
        <w:pStyle w:val="11"/>
      </w:pPr>
      <w:r w:rsidRPr="00C6189E">
        <w:t>Title of your talk (1</w:t>
      </w:r>
      <w:r w:rsidR="0019583E">
        <w:t>2</w:t>
      </w:r>
      <w:r w:rsidRPr="00C6189E">
        <w:t>pt, bold centered)</w:t>
      </w:r>
    </w:p>
    <w:p w14:paraId="7784B978" w14:textId="77777777" w:rsidR="00933A6A" w:rsidRPr="00C6189E" w:rsidRDefault="00933A6A" w:rsidP="008D6672">
      <w:pPr>
        <w:pStyle w:val="Authors"/>
      </w:pPr>
      <w:r w:rsidRPr="00C6189E">
        <w:rPr>
          <w:u w:val="single"/>
        </w:rPr>
        <w:t>First Author</w:t>
      </w:r>
      <w:r w:rsidRPr="00C6189E">
        <w:rPr>
          <w:vertAlign w:val="superscript"/>
        </w:rPr>
        <w:t>1</w:t>
      </w:r>
      <w:r w:rsidRPr="00C6189E">
        <w:t>, Second Author</w:t>
      </w:r>
      <w:r w:rsidRPr="00C6189E">
        <w:rPr>
          <w:vertAlign w:val="superscript"/>
        </w:rPr>
        <w:t>2</w:t>
      </w:r>
      <w:r w:rsidRPr="00C6189E">
        <w:t xml:space="preserve"> and Last Author</w:t>
      </w:r>
      <w:r w:rsidRPr="00C6189E">
        <w:rPr>
          <w:vertAlign w:val="superscript"/>
        </w:rPr>
        <w:t>1,2</w:t>
      </w:r>
    </w:p>
    <w:p w14:paraId="39CC2C3A" w14:textId="77777777" w:rsidR="00933A6A" w:rsidRPr="00C6189E" w:rsidRDefault="00933A6A" w:rsidP="008D6672">
      <w:pPr>
        <w:pStyle w:val="Affiliations"/>
      </w:pPr>
      <w:r w:rsidRPr="00C6189E">
        <w:rPr>
          <w:szCs w:val="16"/>
          <w:vertAlign w:val="superscript"/>
        </w:rPr>
        <w:t>1</w:t>
      </w:r>
      <w:r w:rsidRPr="00C6189E">
        <w:t xml:space="preserve"> Affiliation for the 1st and the 3rd authors, Street, City, Zip, Country</w:t>
      </w:r>
    </w:p>
    <w:p w14:paraId="68C97BD1" w14:textId="77777777" w:rsidR="00933A6A" w:rsidRPr="00C6189E" w:rsidRDefault="00933A6A" w:rsidP="00722266">
      <w:pPr>
        <w:pStyle w:val="Affiliations"/>
      </w:pPr>
      <w:r w:rsidRPr="00C6189E">
        <w:rPr>
          <w:szCs w:val="16"/>
          <w:vertAlign w:val="superscript"/>
        </w:rPr>
        <w:t>2</w:t>
      </w:r>
      <w:r w:rsidRPr="00C6189E">
        <w:t xml:space="preserve"> Affiliation for the </w:t>
      </w:r>
      <w:r w:rsidR="001D3DC9" w:rsidRPr="00C6189E">
        <w:t>2nd and the 3rd</w:t>
      </w:r>
      <w:r w:rsidRPr="00C6189E">
        <w:t xml:space="preserve"> author</w:t>
      </w:r>
      <w:r w:rsidR="001D3DC9" w:rsidRPr="00C6189E">
        <w:t>s</w:t>
      </w:r>
      <w:r w:rsidRPr="00C6189E">
        <w:t>, Street, City, Zip, Country</w:t>
      </w:r>
    </w:p>
    <w:p w14:paraId="149FFD76" w14:textId="77777777" w:rsidR="00933A6A" w:rsidRPr="00C6189E" w:rsidRDefault="00933A6A" w:rsidP="0034515D">
      <w:pPr>
        <w:pStyle w:val="Email"/>
      </w:pPr>
      <w:proofErr w:type="spellStart"/>
      <w:r w:rsidRPr="00C6189E">
        <w:t>e-mail@of.the.corresponding.author</w:t>
      </w:r>
      <w:proofErr w:type="spellEnd"/>
    </w:p>
    <w:p w14:paraId="16C6AF50" w14:textId="77777777" w:rsidR="00513C95" w:rsidRPr="00513C95" w:rsidRDefault="00513C95" w:rsidP="00513C95">
      <w:pPr>
        <w:pStyle w:val="Email"/>
        <w:sectPr w:rsidR="00513C95" w:rsidRPr="00513C95">
          <w:pgSz w:w="11900" w:h="16840" w:code="9"/>
          <w:pgMar w:top="1531" w:right="1134" w:bottom="1701" w:left="1134" w:header="851" w:footer="992" w:gutter="0"/>
          <w:cols w:space="720"/>
          <w:docGrid w:linePitch="400" w:charSpace="-3121"/>
        </w:sectPr>
      </w:pPr>
    </w:p>
    <w:p w14:paraId="5F40488F" w14:textId="16B26373" w:rsidR="00B2322B" w:rsidRPr="00C6189E" w:rsidRDefault="00B2322B" w:rsidP="003417A8">
      <w:pPr>
        <w:pStyle w:val="Section"/>
        <w:spacing w:before="0"/>
      </w:pPr>
      <w:r w:rsidRPr="00C6189E">
        <w:t>1. Instructions</w:t>
      </w:r>
      <w:r w:rsidR="00050C0C">
        <w:t xml:space="preserve"> for </w:t>
      </w:r>
      <w:r w:rsidR="00264142">
        <w:t>Abstract</w:t>
      </w:r>
      <w:r w:rsidR="00050C0C">
        <w:t xml:space="preserve"> Preparation</w:t>
      </w:r>
    </w:p>
    <w:p w14:paraId="402C6E24" w14:textId="4015E49F" w:rsidR="00933A6A" w:rsidRPr="00C6189E" w:rsidRDefault="00933A6A" w:rsidP="008D6672">
      <w:pPr>
        <w:pStyle w:val="Body"/>
      </w:pPr>
      <w:r w:rsidRPr="00C6189E">
        <w:t xml:space="preserve">The followings are instructions for preparation of </w:t>
      </w:r>
      <w:r w:rsidR="006713C4">
        <w:t>a</w:t>
      </w:r>
      <w:r w:rsidR="00933D89">
        <w:t xml:space="preserve"> camera ready </w:t>
      </w:r>
      <w:r w:rsidR="006713C4">
        <w:t>abstract</w:t>
      </w:r>
      <w:r w:rsidRPr="00C6189E">
        <w:t>.</w:t>
      </w:r>
    </w:p>
    <w:p w14:paraId="038A2CE7" w14:textId="0C1A0054" w:rsidR="00933A6A" w:rsidRPr="00C6189E" w:rsidRDefault="00933A6A" w:rsidP="001E13FC">
      <w:pPr>
        <w:pStyle w:val="BodyBullet"/>
      </w:pPr>
      <w:r w:rsidRPr="00C6189E">
        <w:t xml:space="preserve">The </w:t>
      </w:r>
      <w:r w:rsidR="00A65380">
        <w:t>abstract</w:t>
      </w:r>
      <w:r w:rsidRPr="00C6189E">
        <w:t xml:space="preserve"> should be fitted within </w:t>
      </w:r>
      <w:r w:rsidR="00A65380">
        <w:rPr>
          <w:b/>
        </w:rPr>
        <w:t>1</w:t>
      </w:r>
      <w:r w:rsidRPr="00E9519D">
        <w:rPr>
          <w:b/>
        </w:rPr>
        <w:t xml:space="preserve"> page of A4 paper</w:t>
      </w:r>
      <w:r w:rsidRPr="00C6189E">
        <w:t xml:space="preserve"> with left, right, top and bottom margins of 20, 20, 27 and 30 mm, respectively.</w:t>
      </w:r>
    </w:p>
    <w:p w14:paraId="66E95AE1" w14:textId="77777777" w:rsidR="00933A6A" w:rsidRPr="008D6672" w:rsidRDefault="00933A6A" w:rsidP="001E13FC">
      <w:pPr>
        <w:pStyle w:val="BodyBullet"/>
      </w:pPr>
      <w:r w:rsidRPr="008D6672">
        <w:t>Title (1</w:t>
      </w:r>
      <w:r w:rsidR="00C6189E" w:rsidRPr="008D6672">
        <w:t>2</w:t>
      </w:r>
      <w:r w:rsidRPr="008D6672">
        <w:t xml:space="preserve"> </w:t>
      </w:r>
      <w:proofErr w:type="spellStart"/>
      <w:r w:rsidRPr="008D6672">
        <w:t>pt</w:t>
      </w:r>
      <w:proofErr w:type="spellEnd"/>
      <w:r w:rsidRPr="008D6672">
        <w:t>, bold) of the talk should be centered at the top of the page.</w:t>
      </w:r>
    </w:p>
    <w:p w14:paraId="21505616" w14:textId="77777777" w:rsidR="00933A6A" w:rsidRPr="008D6672" w:rsidRDefault="00933A6A" w:rsidP="001E13FC">
      <w:pPr>
        <w:pStyle w:val="BodyBullet"/>
      </w:pPr>
      <w:r w:rsidRPr="008D6672">
        <w:t>Authors and affiliations list should be in 1</w:t>
      </w:r>
      <w:r w:rsidR="00C6189E" w:rsidRPr="008D6672">
        <w:t>0</w:t>
      </w:r>
      <w:r w:rsidRPr="008D6672">
        <w:t xml:space="preserve"> </w:t>
      </w:r>
      <w:proofErr w:type="spellStart"/>
      <w:r w:rsidRPr="008D6672">
        <w:t>pt</w:t>
      </w:r>
      <w:proofErr w:type="spellEnd"/>
      <w:r w:rsidRPr="008D6672">
        <w:t>, followed by an e-mail address of a corresponding author.</w:t>
      </w:r>
    </w:p>
    <w:p w14:paraId="2203567F" w14:textId="085D114C" w:rsidR="00933A6A" w:rsidRPr="008D6672" w:rsidRDefault="0035451D" w:rsidP="001E13FC">
      <w:pPr>
        <w:pStyle w:val="BodyBullet"/>
      </w:pPr>
      <w:r>
        <w:rPr>
          <w:noProof/>
        </w:rPr>
        <mc:AlternateContent>
          <mc:Choice Requires="wps">
            <w:drawing>
              <wp:anchor distT="0" distB="0" distL="114300" distR="114300" simplePos="0" relativeHeight="251660288" behindDoc="0" locked="0" layoutInCell="1" allowOverlap="1" wp14:anchorId="4EFC3FE8" wp14:editId="37DBFA6B">
                <wp:simplePos x="0" y="0"/>
                <wp:positionH relativeFrom="column">
                  <wp:posOffset>3320415</wp:posOffset>
                </wp:positionH>
                <wp:positionV relativeFrom="paragraph">
                  <wp:posOffset>86995</wp:posOffset>
                </wp:positionV>
                <wp:extent cx="2687320" cy="247015"/>
                <wp:effectExtent l="0" t="0" r="0" b="0"/>
                <wp:wrapTopAndBottom/>
                <wp:docPr id="3" name="テキスト ボックス 3"/>
                <wp:cNvGraphicFramePr/>
                <a:graphic xmlns:a="http://schemas.openxmlformats.org/drawingml/2006/main">
                  <a:graphicData uri="http://schemas.microsoft.com/office/word/2010/wordprocessingShape">
                    <wps:wsp>
                      <wps:cNvSpPr txBox="1"/>
                      <wps:spPr>
                        <a:xfrm>
                          <a:off x="0" y="0"/>
                          <a:ext cx="2687320" cy="247015"/>
                        </a:xfrm>
                        <a:prstGeom prst="rect">
                          <a:avLst/>
                        </a:prstGeom>
                        <a:noFill/>
                        <a:ln w="6350">
                          <a:noFill/>
                        </a:ln>
                      </wps:spPr>
                      <wps:txbx>
                        <w:txbxContent>
                          <w:p w14:paraId="229BA01A" w14:textId="3BE49B0F" w:rsidR="0035451D" w:rsidRPr="0035451D" w:rsidRDefault="0035451D" w:rsidP="0035451D">
                            <w:pPr>
                              <w:jc w:val="center"/>
                              <w:rPr>
                                <w:sz w:val="20"/>
                                <w:szCs w:val="20"/>
                              </w:rPr>
                            </w:pPr>
                            <w:r w:rsidRPr="0035451D">
                              <w:rPr>
                                <w:rFonts w:hint="eastAsia"/>
                                <w:b/>
                                <w:bCs/>
                                <w:sz w:val="20"/>
                                <w:szCs w:val="20"/>
                              </w:rPr>
                              <w:t>F</w:t>
                            </w:r>
                            <w:r w:rsidRPr="0035451D">
                              <w:rPr>
                                <w:b/>
                                <w:bCs/>
                                <w:sz w:val="20"/>
                                <w:szCs w:val="20"/>
                              </w:rPr>
                              <w:t>igure 1:</w:t>
                            </w:r>
                            <w:r w:rsidRPr="0035451D">
                              <w:rPr>
                                <w:sz w:val="20"/>
                                <w:szCs w:val="20"/>
                              </w:rPr>
                              <w:t xml:space="preserve"> Caption of the figure.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FC3FE8" id="_x0000_t202" coordsize="21600,21600" o:spt="202" path="m,l,21600r21600,l21600,xe">
                <v:stroke joinstyle="miter"/>
                <v:path gradientshapeok="t" o:connecttype="rect"/>
              </v:shapetype>
              <v:shape id="テキスト ボックス 3" o:spid="_x0000_s1026" type="#_x0000_t202" style="position:absolute;left:0;text-align:left;margin-left:261.45pt;margin-top:6.85pt;width:211.6pt;height:1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" filled="f" stroked="f" strokeweight=".5pt">
                <v:textbox>
                  <w:txbxContent>
                    <w:p w14:paraId="229BA01A" w14:textId="3BE49B0F" w:rsidR="0035451D" w:rsidRPr="0035451D" w:rsidRDefault="0035451D" w:rsidP="0035451D">
                      <w:pPr>
                        <w:jc w:val="center"/>
                        <w:rPr>
                          <w:rFonts w:hint="eastAsia"/>
                          <w:sz w:val="20"/>
                          <w:szCs w:val="20"/>
                        </w:rPr>
                      </w:pPr>
                      <w:r w:rsidRPr="0035451D">
                        <w:rPr>
                          <w:rFonts w:hint="eastAsia"/>
                          <w:b/>
                          <w:bCs/>
                          <w:sz w:val="20"/>
                          <w:szCs w:val="20"/>
                        </w:rPr>
                        <w:t>F</w:t>
                      </w:r>
                      <w:r w:rsidRPr="0035451D">
                        <w:rPr>
                          <w:b/>
                          <w:bCs/>
                          <w:sz w:val="20"/>
                          <w:szCs w:val="20"/>
                        </w:rPr>
                        <w:t>igure 1:</w:t>
                      </w:r>
                      <w:r w:rsidRPr="0035451D">
                        <w:rPr>
                          <w:sz w:val="20"/>
                          <w:szCs w:val="20"/>
                        </w:rPr>
                        <w:t xml:space="preserve"> Caption of the figure.</w:t>
                      </w:r>
                    </w:p>
                  </w:txbxContent>
                </v:textbox>
                <w10:wrap type="topAndBottom"/>
              </v:shape>
            </w:pict>
          </mc:Fallback>
        </mc:AlternateContent>
      </w:r>
      <w:r w:rsidR="00933A6A" w:rsidRPr="00E9519D">
        <w:rPr>
          <w:u w:val="single"/>
        </w:rPr>
        <w:t xml:space="preserve">The </w:t>
      </w:r>
      <w:r w:rsidR="009C5A60">
        <w:rPr>
          <w:u w:val="single"/>
        </w:rPr>
        <w:t>speaker</w:t>
      </w:r>
      <w:r w:rsidR="00933A6A" w:rsidRPr="00E9519D">
        <w:rPr>
          <w:u w:val="single"/>
        </w:rPr>
        <w:t xml:space="preserve"> should be underlined in the authors list</w:t>
      </w:r>
      <w:r w:rsidR="00933A6A" w:rsidRPr="008D6672">
        <w:t>.</w:t>
      </w:r>
    </w:p>
    <w:p w14:paraId="751A0B11" w14:textId="77777777" w:rsidR="00702F11" w:rsidRDefault="00933A6A" w:rsidP="001E13FC">
      <w:pPr>
        <w:pStyle w:val="BodyBullet"/>
      </w:pPr>
      <w:r w:rsidRPr="008D6672">
        <w:t>Superscript numbers in the authors and affiliations list is used to distinguish authors of different affiliations.</w:t>
      </w:r>
    </w:p>
    <w:p w14:paraId="1FBBD2BF" w14:textId="77777777" w:rsidR="00933A6A" w:rsidRPr="008D6672" w:rsidRDefault="00E9519D" w:rsidP="001E13FC">
      <w:pPr>
        <w:pStyle w:val="BodyBullet"/>
      </w:pPr>
      <w:r>
        <w:t>Two columns (column spacing is 8 mm) of b</w:t>
      </w:r>
      <w:r w:rsidR="00933A6A" w:rsidRPr="008D6672">
        <w:t>ody text should start after one blank line using 1</w:t>
      </w:r>
      <w:r w:rsidR="00C6189E" w:rsidRPr="008D6672">
        <w:t xml:space="preserve">0 </w:t>
      </w:r>
      <w:proofErr w:type="spellStart"/>
      <w:r w:rsidR="00C6189E" w:rsidRPr="008D6672">
        <w:t>pt</w:t>
      </w:r>
      <w:proofErr w:type="spellEnd"/>
      <w:r w:rsidR="00933A6A" w:rsidRPr="008D6672">
        <w:t xml:space="preserve"> font, including references and figure/table if necessary. Please use single line spacing.</w:t>
      </w:r>
    </w:p>
    <w:p w14:paraId="0390A2CA" w14:textId="2AC09576" w:rsidR="001F4CBA" w:rsidRPr="008D6672" w:rsidRDefault="00C67108" w:rsidP="001E13FC">
      <w:pPr>
        <w:pStyle w:val="BodyBullet"/>
      </w:pPr>
      <w:r w:rsidRPr="00C67108">
        <w:t xml:space="preserve">Abstracts will be distributed electronically, so that it is recommended to </w:t>
      </w:r>
      <w:r w:rsidRPr="00372FF5">
        <w:rPr>
          <w:color w:val="FF0000"/>
        </w:rPr>
        <w:t>use</w:t>
      </w:r>
      <w:r w:rsidRPr="00C67108">
        <w:t xml:space="preserve"> </w:t>
      </w:r>
      <w:r w:rsidRPr="00372FF5">
        <w:rPr>
          <w:color w:val="548DD4" w:themeColor="text2" w:themeTint="99"/>
        </w:rPr>
        <w:t>color</w:t>
      </w:r>
      <w:r w:rsidRPr="00C67108">
        <w:t xml:space="preserve"> </w:t>
      </w:r>
      <w:r w:rsidRPr="00372FF5">
        <w:rPr>
          <w:color w:val="00B050"/>
        </w:rPr>
        <w:t>figures</w:t>
      </w:r>
      <w:r w:rsidRPr="00C67108">
        <w:t xml:space="preserve"> and tables. However, please be considerate of those who have difficulty distinguishing colors and do not rely solely on color</w:t>
      </w:r>
      <w:r w:rsidR="00D74D5C">
        <w:t xml:space="preserve"> as possible</w:t>
      </w:r>
      <w:r w:rsidRPr="00C67108">
        <w:t>.</w:t>
      </w:r>
    </w:p>
    <w:p w14:paraId="5EC1C8BE" w14:textId="77777777" w:rsidR="00933A6A" w:rsidRPr="008D6672" w:rsidRDefault="001F4CBA" w:rsidP="001E13FC">
      <w:pPr>
        <w:pStyle w:val="BodyBullet"/>
      </w:pPr>
      <w:r w:rsidRPr="008D6672">
        <w:t>Page numbers should not be included.</w:t>
      </w:r>
    </w:p>
    <w:p w14:paraId="4B3F050D" w14:textId="368F5842" w:rsidR="00F528B9" w:rsidRDefault="00933A6A" w:rsidP="001E13FC">
      <w:pPr>
        <w:pStyle w:val="BodyBullet"/>
      </w:pPr>
      <w:r w:rsidRPr="008D6672">
        <w:t>Convert the prepared file into PDF format</w:t>
      </w:r>
      <w:r w:rsidR="008862B1" w:rsidRPr="008D6672">
        <w:rPr>
          <w:rFonts w:hint="eastAsia"/>
        </w:rPr>
        <w:t xml:space="preserve"> using Adobe Acrobat or compatible software</w:t>
      </w:r>
      <w:r w:rsidRPr="008D6672">
        <w:t>. Other</w:t>
      </w:r>
      <w:r w:rsidR="00F528B9" w:rsidRPr="008D6672">
        <w:t xml:space="preserve"> file types are NOT acceptable.</w:t>
      </w:r>
    </w:p>
    <w:p w14:paraId="3439A170" w14:textId="5CD382E7" w:rsidR="003C645B" w:rsidRPr="008D6672" w:rsidRDefault="00F170E6" w:rsidP="001E13FC">
      <w:pPr>
        <w:pStyle w:val="BodyBullet"/>
      </w:pPr>
      <w:r>
        <w:t xml:space="preserve">Only </w:t>
      </w:r>
      <w:r w:rsidR="00E60A8D">
        <w:t xml:space="preserve">a </w:t>
      </w:r>
      <w:r w:rsidR="007D2334">
        <w:t>PDF f</w:t>
      </w:r>
      <w:r w:rsidR="00062415">
        <w:t xml:space="preserve">ile </w:t>
      </w:r>
      <w:r w:rsidR="00E60A8D">
        <w:t>with a size of</w:t>
      </w:r>
      <w:r w:rsidR="00062415">
        <w:t xml:space="preserve"> 1.5 MB </w:t>
      </w:r>
      <w:r w:rsidR="00E60A8D">
        <w:t xml:space="preserve">or less </w:t>
      </w:r>
      <w:r w:rsidR="00A47BF5">
        <w:t>can be</w:t>
      </w:r>
      <w:r w:rsidR="00062415">
        <w:t xml:space="preserve"> accept</w:t>
      </w:r>
      <w:r w:rsidR="00A47BF5">
        <w:t>ed</w:t>
      </w:r>
      <w:r w:rsidR="00062415">
        <w:t>.</w:t>
      </w:r>
      <w:r w:rsidR="007D2334">
        <w:t xml:space="preserve"> If</w:t>
      </w:r>
      <w:r w:rsidR="00AC18D1">
        <w:t xml:space="preserve"> it is larger than 1.5 MB, try reducing </w:t>
      </w:r>
      <w:r w:rsidR="002A6756">
        <w:t>file size by Acrobat.</w:t>
      </w:r>
    </w:p>
    <w:p w14:paraId="6D40724E" w14:textId="77777777" w:rsidR="008D6672" w:rsidRDefault="00933A6A" w:rsidP="008D6672">
      <w:pPr>
        <w:pStyle w:val="Body"/>
      </w:pPr>
      <w:r w:rsidRPr="00C6189E">
        <w:t>Thank you for your contribution to the symposium. We are looking forward to seeing you at the conference site.</w:t>
      </w:r>
    </w:p>
    <w:p w14:paraId="5C6E0AE0" w14:textId="77777777" w:rsidR="008D6672" w:rsidRDefault="008D6672" w:rsidP="008D6672">
      <w:pPr>
        <w:pStyle w:val="Section"/>
      </w:pPr>
      <w:r>
        <w:t>2. Dummy Text</w:t>
      </w:r>
    </w:p>
    <w:p w14:paraId="04A42CFD" w14:textId="6DEBDC10" w:rsidR="008D6672" w:rsidRDefault="008D6672" w:rsidP="008D6672">
      <w:pPr>
        <w:pStyle w:val="Body"/>
      </w:pPr>
      <w:r>
        <w:t>The followings are dummy text. The followings are dummy text. The followings are dummy text. The followings are dummy text.</w:t>
      </w:r>
    </w:p>
    <w:p w14:paraId="0C664162" w14:textId="0D23734C" w:rsidR="008D6EA5" w:rsidRPr="00C6189E" w:rsidRDefault="00154078" w:rsidP="008D6672">
      <w:pPr>
        <w:pStyle w:val="Body"/>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8D6EA5">
        <w:tab/>
        <w:t>(1)</w:t>
      </w:r>
    </w:p>
    <w:p w14:paraId="295E91D2" w14:textId="265057CF" w:rsidR="008D6672" w:rsidRPr="00C6189E" w:rsidRDefault="008D6672" w:rsidP="008D6672">
      <w:pPr>
        <w:pStyle w:val="Body"/>
      </w:pPr>
      <w:r>
        <w:t>The followings are dummy text. The followings are dummy text. The followings are dummy text. The followings are dummy text. The followings are dummy text. The followings are dummy text. The followings are dummy text.</w:t>
      </w:r>
    </w:p>
    <w:p w14:paraId="2C0CE9B3" w14:textId="77777777" w:rsidR="008D6672" w:rsidRDefault="008D6672" w:rsidP="008D6672">
      <w:pPr>
        <w:pStyle w:val="Section"/>
      </w:pPr>
      <w:r>
        <w:t>3. Section Heading</w:t>
      </w:r>
    </w:p>
    <w:p w14:paraId="066E4BA7" w14:textId="77777777" w:rsidR="008D6672" w:rsidRDefault="008D6672" w:rsidP="001E13FC">
      <w:pPr>
        <w:pStyle w:val="Subsection"/>
      </w:pPr>
      <w:r>
        <w:t>3.1 Subsection Heading</w:t>
      </w:r>
    </w:p>
    <w:p w14:paraId="5058EE0E" w14:textId="192054AC" w:rsidR="008D6672" w:rsidRDefault="00372FF5" w:rsidP="008D6672">
      <w:pPr>
        <w:pStyle w:val="Body"/>
      </w:pPr>
      <w:r>
        <w:rPr>
          <w:noProof/>
        </w:rPr>
        <mc:AlternateContent>
          <mc:Choice Requires="wps">
            <w:drawing>
              <wp:anchor distT="0" distB="0" distL="114300" distR="114300" simplePos="0" relativeHeight="251659264" behindDoc="0" locked="0" layoutInCell="1" allowOverlap="1" wp14:anchorId="00411128" wp14:editId="0D22A1FB">
                <wp:simplePos x="0" y="0"/>
                <wp:positionH relativeFrom="column">
                  <wp:posOffset>118608</wp:posOffset>
                </wp:positionH>
                <wp:positionV relativeFrom="paragraph">
                  <wp:posOffset>86514</wp:posOffset>
                </wp:positionV>
                <wp:extent cx="2687595" cy="1655806"/>
                <wp:effectExtent l="12700" t="12700" r="17780" b="8255"/>
                <wp:wrapTopAndBottom/>
                <wp:docPr id="2" name="正方形/長方形 2"/>
                <wp:cNvGraphicFramePr/>
                <a:graphic xmlns:a="http://schemas.openxmlformats.org/drawingml/2006/main">
                  <a:graphicData uri="http://schemas.microsoft.com/office/word/2010/wordprocessingShape">
                    <wps:wsp>
                      <wps:cNvSpPr/>
                      <wps:spPr>
                        <a:xfrm>
                          <a:off x="0" y="0"/>
                          <a:ext cx="2687595" cy="1655806"/>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91504" id="正方形/長方形 2" o:spid="_x0000_s1026" style="position:absolute;left:0;text-align:left;margin-left:9.35pt;margin-top:6.8pt;width:211.6pt;height:13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" filled="f" strokecolor="#f79646 [3209]" strokeweight="2pt">
                <w10:wrap type="topAndBottom"/>
              </v:rect>
            </w:pict>
          </mc:Fallback>
        </mc:AlternateContent>
      </w:r>
      <w:r w:rsidR="008D6672">
        <w:t>The followings are dummy text. The followings are dummy text. The followings are dummy text. The followings are dummy text. The followings are dummy text. The followings are dummy text. The followings are dummy text. The followings are dummy text. The followings are dummy text.</w:t>
      </w:r>
    </w:p>
    <w:p w14:paraId="7EB16540" w14:textId="77777777" w:rsidR="00933A6A" w:rsidRPr="00C6189E" w:rsidRDefault="008D6672" w:rsidP="008D6672">
      <w:pPr>
        <w:pStyle w:val="Body"/>
      </w:pPr>
      <w:r>
        <w:t>The followings are dummy text. The followings are dummy text. The followings are dummy text. The followings are dummy text. The followings are dummy text. The followings are dummy text. The followings are dummy text. The followings are dummy text. The followings are dummy text.</w:t>
      </w:r>
    </w:p>
    <w:p w14:paraId="7686441A" w14:textId="77777777" w:rsidR="00933A6A" w:rsidRPr="00C6189E" w:rsidRDefault="00933A6A" w:rsidP="00722266">
      <w:pPr>
        <w:pStyle w:val="Section"/>
        <w:rPr>
          <w:sz w:val="20"/>
        </w:rPr>
      </w:pPr>
      <w:r w:rsidRPr="00C6189E">
        <w:rPr>
          <w:sz w:val="20"/>
        </w:rPr>
        <w:t>References</w:t>
      </w:r>
    </w:p>
    <w:p w14:paraId="17EFA364" w14:textId="77777777" w:rsidR="001D3DC9" w:rsidRPr="00C6189E" w:rsidRDefault="00933A6A" w:rsidP="00722266">
      <w:pPr>
        <w:pStyle w:val="References"/>
      </w:pPr>
      <w:r w:rsidRPr="00C6189E">
        <w:t>[1] References list can be placed at the bottom of the abstract.</w:t>
      </w:r>
    </w:p>
    <w:p w14:paraId="5F5BF63D" w14:textId="77777777" w:rsidR="00933A6A" w:rsidRPr="0074240B" w:rsidRDefault="001D3DC9" w:rsidP="008D6672">
      <w:pPr>
        <w:pStyle w:val="References"/>
      </w:pPr>
      <w:r w:rsidRPr="00C6189E">
        <w:t xml:space="preserve">[2] M. Mino, H. Suzuki, H. Nakahara and Y. Saito, e-J. Surf. Sci. Nanotech. </w:t>
      </w:r>
      <w:r w:rsidRPr="00C6189E">
        <w:rPr>
          <w:b/>
        </w:rPr>
        <w:t>6</w:t>
      </w:r>
      <w:r w:rsidRPr="00C6189E">
        <w:t>, 45 (2008).</w:t>
      </w:r>
    </w:p>
    <w:sectPr w:rsidR="00933A6A" w:rsidRPr="0074240B" w:rsidSect="00513C95">
      <w:type w:val="continuous"/>
      <w:pgSz w:w="11900" w:h="16840" w:code="9"/>
      <w:pgMar w:top="1531" w:right="1134" w:bottom="1701" w:left="1134" w:header="851" w:footer="992" w:gutter="0"/>
      <w:cols w:num="2" w:space="454"/>
      <w:docGrid w:linePitch="400" w:charSpace="-3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9B61" w14:textId="77777777" w:rsidR="00154078" w:rsidRDefault="00154078" w:rsidP="00243B57">
      <w:r>
        <w:separator/>
      </w:r>
    </w:p>
  </w:endnote>
  <w:endnote w:type="continuationSeparator" w:id="0">
    <w:p w14:paraId="70F625D8" w14:textId="77777777" w:rsidR="00154078" w:rsidRDefault="00154078" w:rsidP="0024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0B22" w14:textId="77777777" w:rsidR="00154078" w:rsidRDefault="00154078" w:rsidP="00243B57">
      <w:r>
        <w:separator/>
      </w:r>
    </w:p>
  </w:footnote>
  <w:footnote w:type="continuationSeparator" w:id="0">
    <w:p w14:paraId="0154E74B" w14:textId="77777777" w:rsidR="00154078" w:rsidRDefault="00154078" w:rsidP="00243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2C7"/>
    <w:multiLevelType w:val="multilevel"/>
    <w:tmpl w:val="74345B5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77E299E"/>
    <w:multiLevelType w:val="hybridMultilevel"/>
    <w:tmpl w:val="A36CF2F6"/>
    <w:lvl w:ilvl="0" w:tplc="54084968">
      <w:start w:val="1"/>
      <w:numFmt w:val="bullet"/>
      <w:pStyle w:val="Body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rawingGridHorizontalSpacing w:val="17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34"/>
    <w:rsid w:val="000233DD"/>
    <w:rsid w:val="00025B72"/>
    <w:rsid w:val="00050C0C"/>
    <w:rsid w:val="00062415"/>
    <w:rsid w:val="00154078"/>
    <w:rsid w:val="0019583E"/>
    <w:rsid w:val="001D3DC9"/>
    <w:rsid w:val="001E13FC"/>
    <w:rsid w:val="001F4CBA"/>
    <w:rsid w:val="00243B57"/>
    <w:rsid w:val="002635E8"/>
    <w:rsid w:val="00264142"/>
    <w:rsid w:val="002A6756"/>
    <w:rsid w:val="003125D3"/>
    <w:rsid w:val="003417A8"/>
    <w:rsid w:val="0034515D"/>
    <w:rsid w:val="0035451D"/>
    <w:rsid w:val="00372FF5"/>
    <w:rsid w:val="003C645B"/>
    <w:rsid w:val="003F3BD3"/>
    <w:rsid w:val="004D5034"/>
    <w:rsid w:val="004E275B"/>
    <w:rsid w:val="004F513A"/>
    <w:rsid w:val="00513C95"/>
    <w:rsid w:val="00516B57"/>
    <w:rsid w:val="00577C89"/>
    <w:rsid w:val="005C174E"/>
    <w:rsid w:val="00622309"/>
    <w:rsid w:val="006713C4"/>
    <w:rsid w:val="0068285F"/>
    <w:rsid w:val="006E05F5"/>
    <w:rsid w:val="00702F11"/>
    <w:rsid w:val="00722266"/>
    <w:rsid w:val="007262A9"/>
    <w:rsid w:val="00770F25"/>
    <w:rsid w:val="007B5E02"/>
    <w:rsid w:val="007D2334"/>
    <w:rsid w:val="0082642C"/>
    <w:rsid w:val="00846E6D"/>
    <w:rsid w:val="008754B8"/>
    <w:rsid w:val="008862B1"/>
    <w:rsid w:val="008D6672"/>
    <w:rsid w:val="008D6EA5"/>
    <w:rsid w:val="00933A6A"/>
    <w:rsid w:val="00933D89"/>
    <w:rsid w:val="00964DDF"/>
    <w:rsid w:val="009C5A60"/>
    <w:rsid w:val="00A028DB"/>
    <w:rsid w:val="00A47BF5"/>
    <w:rsid w:val="00A65380"/>
    <w:rsid w:val="00A8117D"/>
    <w:rsid w:val="00A90CD6"/>
    <w:rsid w:val="00AC18D1"/>
    <w:rsid w:val="00B029B0"/>
    <w:rsid w:val="00B2322B"/>
    <w:rsid w:val="00B4328C"/>
    <w:rsid w:val="00C32AFF"/>
    <w:rsid w:val="00C32C53"/>
    <w:rsid w:val="00C41538"/>
    <w:rsid w:val="00C6189E"/>
    <w:rsid w:val="00C67108"/>
    <w:rsid w:val="00D54316"/>
    <w:rsid w:val="00D571E7"/>
    <w:rsid w:val="00D74D5C"/>
    <w:rsid w:val="00D87AAC"/>
    <w:rsid w:val="00E10567"/>
    <w:rsid w:val="00E14C91"/>
    <w:rsid w:val="00E36519"/>
    <w:rsid w:val="00E429DC"/>
    <w:rsid w:val="00E60A8D"/>
    <w:rsid w:val="00E863A9"/>
    <w:rsid w:val="00E870A6"/>
    <w:rsid w:val="00E920D5"/>
    <w:rsid w:val="00E9519D"/>
    <w:rsid w:val="00EA3520"/>
    <w:rsid w:val="00F170E6"/>
    <w:rsid w:val="00F528B9"/>
    <w:rsid w:val="00FC0733"/>
    <w:rsid w:val="00FF4D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4FE88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722266"/>
    <w:pPr>
      <w:widowControl w:val="0"/>
      <w:jc w:val="both"/>
    </w:pPr>
    <w:rPr>
      <w:rFonts w:ascii="Times New Roman" w:eastAsia="Times New Roman" w:hAnsi="Times New Roman"/>
      <w:kern w:val="2"/>
      <w:sz w:val="24"/>
      <w:szCs w:val="24"/>
    </w:rPr>
  </w:style>
  <w:style w:type="paragraph" w:styleId="1">
    <w:name w:val="heading 1"/>
    <w:basedOn w:val="a"/>
    <w:next w:val="a"/>
    <w:link w:val="10"/>
    <w:qFormat/>
    <w:rsid w:val="00243B57"/>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next w:val="Authors"/>
    <w:autoRedefine/>
    <w:qFormat/>
    <w:rsid w:val="008D66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jc w:val="center"/>
    </w:pPr>
    <w:rPr>
      <w:rFonts w:ascii="Times New Roman" w:eastAsia="ＭＳ Ｐ明朝" w:hAnsi="Times New Roman" w:cs="Times"/>
      <w:b/>
      <w:bCs/>
      <w:snapToGrid w:val="0"/>
      <w:kern w:val="24"/>
      <w:sz w:val="24"/>
      <w:szCs w:val="28"/>
    </w:rPr>
  </w:style>
  <w:style w:type="paragraph" w:customStyle="1" w:styleId="Authors">
    <w:name w:val="Authors"/>
    <w:basedOn w:val="Body"/>
    <w:next w:val="Affiliations"/>
    <w:autoRedefine/>
    <w:qFormat/>
    <w:rsid w:val="008D6672"/>
    <w:pPr>
      <w:spacing w:after="120"/>
      <w:ind w:firstLine="0"/>
      <w:jc w:val="center"/>
    </w:pPr>
  </w:style>
  <w:style w:type="paragraph" w:customStyle="1" w:styleId="Affiliations">
    <w:name w:val="Affiliations"/>
    <w:basedOn w:val="Body"/>
    <w:autoRedefine/>
    <w:qFormat/>
    <w:rsid w:val="008D6672"/>
    <w:pPr>
      <w:ind w:firstLine="0"/>
      <w:jc w:val="center"/>
    </w:pPr>
    <w:rPr>
      <w:i/>
      <w:iCs/>
    </w:rPr>
  </w:style>
  <w:style w:type="paragraph" w:customStyle="1" w:styleId="Email">
    <w:name w:val="Email"/>
    <w:basedOn w:val="Body"/>
    <w:next w:val="Abstract"/>
    <w:autoRedefine/>
    <w:qFormat/>
    <w:rsid w:val="0034515D"/>
    <w:pPr>
      <w:spacing w:before="80" w:after="200"/>
      <w:ind w:firstLine="0"/>
      <w:jc w:val="center"/>
    </w:pPr>
    <w:rPr>
      <w:szCs w:val="22"/>
    </w:rPr>
  </w:style>
  <w:style w:type="paragraph" w:customStyle="1" w:styleId="Body">
    <w:name w:val="Body"/>
    <w:autoRedefine/>
    <w:qFormat/>
    <w:rsid w:val="008D66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ind w:firstLine="454"/>
      <w:jc w:val="both"/>
    </w:pPr>
    <w:rPr>
      <w:rFonts w:ascii="Times New Roman" w:eastAsia="ＭＳ Ｐ明朝" w:hAnsi="Times New Roman"/>
      <w:szCs w:val="24"/>
    </w:rPr>
  </w:style>
  <w:style w:type="paragraph" w:customStyle="1" w:styleId="Section">
    <w:name w:val="Section"/>
    <w:basedOn w:val="Body"/>
    <w:next w:val="Body"/>
    <w:autoRedefine/>
    <w:qFormat/>
    <w:rsid w:val="008D6672"/>
    <w:pPr>
      <w:spacing w:before="120"/>
      <w:ind w:firstLine="0"/>
      <w:jc w:val="left"/>
    </w:pPr>
    <w:rPr>
      <w:b/>
      <w:bCs/>
      <w:sz w:val="22"/>
    </w:rPr>
  </w:style>
  <w:style w:type="paragraph" w:customStyle="1" w:styleId="References">
    <w:name w:val="References"/>
    <w:basedOn w:val="Body"/>
    <w:autoRedefine/>
    <w:qFormat/>
    <w:rsid w:val="007C26A5"/>
    <w:pPr>
      <w:ind w:left="454" w:hanging="454"/>
    </w:pPr>
  </w:style>
  <w:style w:type="paragraph" w:customStyle="1" w:styleId="BodyContinued">
    <w:name w:val="Body Continued"/>
    <w:basedOn w:val="Body"/>
    <w:next w:val="Body"/>
    <w:autoRedefine/>
    <w:qFormat/>
    <w:rsid w:val="00B313A3"/>
    <w:pPr>
      <w:spacing w:before="0"/>
      <w:ind w:firstLine="0"/>
    </w:pPr>
  </w:style>
  <w:style w:type="character" w:customStyle="1" w:styleId="10">
    <w:name w:val="見出し 1 (文字)"/>
    <w:basedOn w:val="a0"/>
    <w:link w:val="1"/>
    <w:rsid w:val="00243B57"/>
    <w:rPr>
      <w:rFonts w:ascii="Arial" w:eastAsia="ＭＳ ゴシック" w:hAnsi="Arial" w:cs="Times New Roman"/>
      <w:kern w:val="2"/>
      <w:sz w:val="24"/>
      <w:szCs w:val="24"/>
    </w:rPr>
  </w:style>
  <w:style w:type="paragraph" w:customStyle="1" w:styleId="BodyBullet">
    <w:name w:val="Body Bullet"/>
    <w:basedOn w:val="Body"/>
    <w:qFormat/>
    <w:rsid w:val="00702F11"/>
    <w:pPr>
      <w:numPr>
        <w:numId w:val="1"/>
      </w:numPr>
      <w:ind w:left="284" w:hanging="284"/>
    </w:pPr>
  </w:style>
  <w:style w:type="paragraph" w:styleId="a3">
    <w:name w:val="header"/>
    <w:basedOn w:val="a"/>
    <w:link w:val="a4"/>
    <w:rsid w:val="008862B1"/>
    <w:pPr>
      <w:tabs>
        <w:tab w:val="center" w:pos="4252"/>
        <w:tab w:val="right" w:pos="8504"/>
      </w:tabs>
      <w:snapToGrid w:val="0"/>
    </w:pPr>
  </w:style>
  <w:style w:type="character" w:customStyle="1" w:styleId="a4">
    <w:name w:val="ヘッダー (文字)"/>
    <w:basedOn w:val="a0"/>
    <w:link w:val="a3"/>
    <w:rsid w:val="008862B1"/>
    <w:rPr>
      <w:kern w:val="2"/>
      <w:sz w:val="24"/>
      <w:szCs w:val="24"/>
    </w:rPr>
  </w:style>
  <w:style w:type="paragraph" w:styleId="a5">
    <w:name w:val="footer"/>
    <w:basedOn w:val="a"/>
    <w:link w:val="a6"/>
    <w:rsid w:val="008862B1"/>
    <w:pPr>
      <w:tabs>
        <w:tab w:val="center" w:pos="4252"/>
        <w:tab w:val="right" w:pos="8504"/>
      </w:tabs>
      <w:snapToGrid w:val="0"/>
    </w:pPr>
  </w:style>
  <w:style w:type="character" w:customStyle="1" w:styleId="a6">
    <w:name w:val="フッター (文字)"/>
    <w:basedOn w:val="a0"/>
    <w:link w:val="a5"/>
    <w:rsid w:val="008862B1"/>
    <w:rPr>
      <w:kern w:val="2"/>
      <w:sz w:val="24"/>
      <w:szCs w:val="24"/>
    </w:rPr>
  </w:style>
  <w:style w:type="paragraph" w:customStyle="1" w:styleId="Subsection">
    <w:name w:val="Subsection"/>
    <w:basedOn w:val="Section"/>
    <w:next w:val="Body"/>
    <w:qFormat/>
    <w:rsid w:val="008D6672"/>
    <w:pPr>
      <w:spacing w:before="40"/>
    </w:pPr>
    <w:rPr>
      <w:sz w:val="20"/>
    </w:rPr>
  </w:style>
  <w:style w:type="paragraph" w:customStyle="1" w:styleId="Abstract">
    <w:name w:val="Abstract"/>
    <w:basedOn w:val="Body"/>
    <w:qFormat/>
    <w:rsid w:val="005C174E"/>
    <w:pPr>
      <w:ind w:left="567" w:right="567" w:firstLine="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428</Words>
  <Characters>2443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名古屋大学</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中原 仁</dc:creator>
  <cp:lastModifiedBy>Nakahara Hitoshi</cp:lastModifiedBy>
  <cp:revision>39</cp:revision>
  <cp:lastPrinted>2009-01-20T06:29:00Z</cp:lastPrinted>
  <dcterms:created xsi:type="dcterms:W3CDTF">2009-01-20T07:07:00Z</dcterms:created>
  <dcterms:modified xsi:type="dcterms:W3CDTF">2022-02-15T07:17:00Z</dcterms:modified>
</cp:coreProperties>
</file>